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78" w:rsidRPr="00212078" w:rsidRDefault="001B551F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</w:t>
      </w:r>
      <w:r w:rsidR="00212078" w:rsidRPr="0021207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353F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18353F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212078" w:rsidRPr="00212078" w:rsidRDefault="0018353F" w:rsidP="001835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212078" w:rsidRPr="00212078">
        <w:rPr>
          <w:rFonts w:ascii="Times New Roman" w:hAnsi="Times New Roman" w:cs="Times New Roman"/>
          <w:sz w:val="24"/>
          <w:szCs w:val="24"/>
        </w:rPr>
        <w:t>"Об утверждении отчета</w:t>
      </w:r>
    </w:p>
    <w:p w:rsidR="003D4D9E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 об исполнении бюджета </w:t>
      </w:r>
      <w:r w:rsidR="00A10DF8">
        <w:rPr>
          <w:rFonts w:ascii="Times New Roman" w:hAnsi="Times New Roman" w:cs="Times New Roman"/>
          <w:sz w:val="24"/>
          <w:szCs w:val="24"/>
        </w:rPr>
        <w:t>Шелеховского</w:t>
      </w:r>
      <w:r w:rsidR="001835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078" w:rsidRPr="00212078" w:rsidRDefault="00212078" w:rsidP="003D4D9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>муниципального</w:t>
      </w:r>
      <w:r w:rsidR="003D4D9E">
        <w:rPr>
          <w:rFonts w:ascii="Times New Roman" w:hAnsi="Times New Roman" w:cs="Times New Roman"/>
          <w:sz w:val="24"/>
          <w:szCs w:val="24"/>
        </w:rPr>
        <w:t xml:space="preserve"> </w:t>
      </w:r>
      <w:r w:rsidRPr="00212078">
        <w:rPr>
          <w:rFonts w:ascii="Times New Roman" w:hAnsi="Times New Roman" w:cs="Times New Roman"/>
          <w:sz w:val="24"/>
          <w:szCs w:val="24"/>
        </w:rPr>
        <w:t>образо</w:t>
      </w:r>
      <w:r w:rsidR="00A01902">
        <w:rPr>
          <w:rFonts w:ascii="Times New Roman" w:hAnsi="Times New Roman" w:cs="Times New Roman"/>
          <w:sz w:val="24"/>
          <w:szCs w:val="24"/>
        </w:rPr>
        <w:t>вания за 202</w:t>
      </w:r>
      <w:r w:rsidR="0018353F">
        <w:rPr>
          <w:rFonts w:ascii="Times New Roman" w:hAnsi="Times New Roman" w:cs="Times New Roman"/>
          <w:sz w:val="24"/>
          <w:szCs w:val="24"/>
        </w:rPr>
        <w:t>5</w:t>
      </w:r>
      <w:r w:rsidRPr="00212078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212078" w:rsidRPr="00212078" w:rsidRDefault="00312BD7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</w:t>
      </w:r>
      <w:bookmarkStart w:id="0" w:name="_GoBack"/>
      <w:bookmarkEnd w:id="0"/>
      <w:r w:rsidR="00212078" w:rsidRPr="00212078">
        <w:rPr>
          <w:rFonts w:ascii="Times New Roman" w:hAnsi="Times New Roman" w:cs="Times New Roman"/>
          <w:sz w:val="24"/>
          <w:szCs w:val="24"/>
        </w:rPr>
        <w:t>№___________</w:t>
      </w:r>
    </w:p>
    <w:p w:rsidR="00212078" w:rsidRPr="00212078" w:rsidRDefault="00212078" w:rsidP="005A7B3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12078" w:rsidRPr="00212078" w:rsidRDefault="00212078" w:rsidP="002120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 w:rsidR="00A10DF8">
        <w:rPr>
          <w:rFonts w:ascii="Times New Roman" w:hAnsi="Times New Roman" w:cs="Times New Roman"/>
          <w:sz w:val="24"/>
          <w:szCs w:val="24"/>
        </w:rPr>
        <w:t>Шелеховского</w:t>
      </w:r>
      <w:r w:rsidR="008C3ABC" w:rsidRPr="008C3A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1207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B551F" w:rsidRDefault="00212078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>по кодам класси</w:t>
      </w:r>
      <w:r w:rsidR="00A01902">
        <w:rPr>
          <w:rFonts w:ascii="Times New Roman" w:hAnsi="Times New Roman" w:cs="Times New Roman"/>
          <w:sz w:val="24"/>
          <w:szCs w:val="24"/>
        </w:rPr>
        <w:t>фикации доходов бюджетов за 202</w:t>
      </w:r>
      <w:r w:rsidR="0018353F">
        <w:rPr>
          <w:rFonts w:ascii="Times New Roman" w:hAnsi="Times New Roman" w:cs="Times New Roman"/>
          <w:sz w:val="24"/>
          <w:szCs w:val="24"/>
        </w:rPr>
        <w:t>5</w:t>
      </w:r>
      <w:r w:rsidRPr="002120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B551F" w:rsidRDefault="001B551F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B551F" w:rsidRPr="001B551F" w:rsidRDefault="001B551F" w:rsidP="000C082A">
      <w:pPr>
        <w:spacing w:line="240" w:lineRule="auto"/>
        <w:ind w:right="1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  <w:r w:rsidRPr="001B551F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tbl>
      <w:tblPr>
        <w:tblStyle w:val="a9"/>
        <w:tblW w:w="9520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713"/>
        <w:gridCol w:w="1274"/>
        <w:gridCol w:w="2550"/>
        <w:gridCol w:w="1983"/>
      </w:tblGrid>
      <w:tr w:rsidR="005C6851" w:rsidRPr="00DA7903" w:rsidTr="000C082A">
        <w:trPr>
          <w:trHeight w:val="529"/>
          <w:tblHeader/>
        </w:trPr>
        <w:tc>
          <w:tcPr>
            <w:tcW w:w="3713" w:type="dxa"/>
            <w:vMerge w:val="restart"/>
          </w:tcPr>
          <w:p w:rsidR="005C6851" w:rsidRPr="003910B2" w:rsidRDefault="005C6851" w:rsidP="00A15348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824" w:type="dxa"/>
            <w:gridSpan w:val="2"/>
          </w:tcPr>
          <w:p w:rsidR="005C6851" w:rsidRPr="003910B2" w:rsidRDefault="005C6851" w:rsidP="00A15348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983" w:type="dxa"/>
            <w:vMerge w:val="restart"/>
            <w:noWrap/>
          </w:tcPr>
          <w:p w:rsidR="005C6851" w:rsidRPr="003910B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</w:t>
            </w:r>
          </w:p>
          <w:p w:rsidR="005C6851" w:rsidRPr="003910B2" w:rsidRDefault="005C6851" w:rsidP="00A15348">
            <w:pPr>
              <w:jc w:val="center"/>
              <w:rPr>
                <w:bCs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:rsidR="005C6851" w:rsidRPr="003910B2" w:rsidRDefault="005C6851" w:rsidP="00A1534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5C6851" w:rsidRPr="00DA7903" w:rsidTr="00A15348">
        <w:trPr>
          <w:trHeight w:val="945"/>
        </w:trPr>
        <w:tc>
          <w:tcPr>
            <w:tcW w:w="3713" w:type="dxa"/>
            <w:vMerge/>
            <w:hideMark/>
          </w:tcPr>
          <w:p w:rsidR="005C6851" w:rsidRPr="00DA7903" w:rsidRDefault="005C6851" w:rsidP="00A15348">
            <w:pPr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274" w:type="dxa"/>
            <w:hideMark/>
          </w:tcPr>
          <w:p w:rsidR="005C6851" w:rsidRPr="003910B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админи-</w:t>
            </w:r>
          </w:p>
          <w:p w:rsidR="005C6851" w:rsidRPr="003910B2" w:rsidRDefault="005C6851" w:rsidP="00A15348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стратора доходов</w:t>
            </w:r>
          </w:p>
        </w:tc>
        <w:tc>
          <w:tcPr>
            <w:tcW w:w="2550" w:type="dxa"/>
            <w:hideMark/>
          </w:tcPr>
          <w:p w:rsidR="005C6851" w:rsidRPr="003910B2" w:rsidRDefault="005C6851" w:rsidP="0004725B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бюджета</w:t>
            </w:r>
          </w:p>
        </w:tc>
        <w:tc>
          <w:tcPr>
            <w:tcW w:w="1983" w:type="dxa"/>
            <w:vMerge/>
            <w:noWrap/>
            <w:hideMark/>
          </w:tcPr>
          <w:p w:rsidR="005C6851" w:rsidRPr="00DA7903" w:rsidRDefault="005C6851" w:rsidP="00A1534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C6851" w:rsidRPr="00CC2DE5" w:rsidTr="00A15348">
        <w:trPr>
          <w:trHeight w:val="304"/>
        </w:trPr>
        <w:tc>
          <w:tcPr>
            <w:tcW w:w="3713" w:type="dxa"/>
          </w:tcPr>
          <w:p w:rsidR="005C6851" w:rsidRPr="003910B2" w:rsidRDefault="005C6851" w:rsidP="00A1534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274" w:type="dxa"/>
          </w:tcPr>
          <w:p w:rsidR="005C6851" w:rsidRPr="003910B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</w:tcPr>
          <w:p w:rsidR="005C6851" w:rsidRPr="003910B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5C6851" w:rsidRPr="003910B2" w:rsidRDefault="00332B75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0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14 478 920,68</w:t>
            </w:r>
          </w:p>
        </w:tc>
      </w:tr>
      <w:tr w:rsidR="005C6851" w:rsidRPr="00CC2DE5" w:rsidTr="00A15348">
        <w:trPr>
          <w:trHeight w:val="304"/>
        </w:trPr>
        <w:tc>
          <w:tcPr>
            <w:tcW w:w="3713" w:type="dxa"/>
          </w:tcPr>
          <w:p w:rsidR="005C6851" w:rsidRPr="00CC2DE5" w:rsidRDefault="005C6851" w:rsidP="00A1534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4" w:type="dxa"/>
          </w:tcPr>
          <w:p w:rsidR="005C6851" w:rsidRPr="00A0190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</w:tcPr>
          <w:p w:rsidR="005C6851" w:rsidRPr="00A01902" w:rsidRDefault="005C6851" w:rsidP="00A153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5C6851" w:rsidRPr="00CC2DE5" w:rsidRDefault="005C6851" w:rsidP="00E149D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6851" w:rsidRPr="00CC2DE5" w:rsidTr="00A15348">
        <w:trPr>
          <w:trHeight w:val="446"/>
        </w:trPr>
        <w:tc>
          <w:tcPr>
            <w:tcW w:w="3713" w:type="dxa"/>
          </w:tcPr>
          <w:p w:rsidR="005C6851" w:rsidRPr="00CC2DE5" w:rsidRDefault="005C6851" w:rsidP="00A1534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4" w:type="dxa"/>
          </w:tcPr>
          <w:p w:rsidR="005C6851" w:rsidRPr="00CC2DE5" w:rsidRDefault="003A7024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5C6851" w:rsidRPr="00CC2DE5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1000000000 0000 000</w:t>
            </w:r>
          </w:p>
        </w:tc>
        <w:tc>
          <w:tcPr>
            <w:tcW w:w="1983" w:type="dxa"/>
            <w:noWrap/>
          </w:tcPr>
          <w:p w:rsidR="005C6851" w:rsidRPr="00CC2DE5" w:rsidRDefault="005F1F72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1 866 822,74</w:t>
            </w:r>
          </w:p>
        </w:tc>
      </w:tr>
      <w:tr w:rsidR="005C6851" w:rsidRPr="00CC2DE5" w:rsidTr="00A15348">
        <w:trPr>
          <w:trHeight w:val="609"/>
        </w:trPr>
        <w:tc>
          <w:tcPr>
            <w:tcW w:w="3713" w:type="dxa"/>
          </w:tcPr>
          <w:p w:rsidR="005C6851" w:rsidRPr="00CC2DE5" w:rsidRDefault="005C6851" w:rsidP="00A15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  <w:p w:rsidR="005C6851" w:rsidRPr="00CC2DE5" w:rsidRDefault="005C6851" w:rsidP="00A1534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:rsidR="005C6851" w:rsidRPr="00CC2DE5" w:rsidRDefault="003A7024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5C6851" w:rsidRPr="00CC2DE5" w:rsidRDefault="005C6851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1010000000 0000 000</w:t>
            </w:r>
          </w:p>
        </w:tc>
        <w:tc>
          <w:tcPr>
            <w:tcW w:w="1983" w:type="dxa"/>
            <w:noWrap/>
          </w:tcPr>
          <w:p w:rsidR="005C6851" w:rsidRDefault="005F1F72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222 638,89</w:t>
            </w:r>
          </w:p>
          <w:p w:rsidR="00646250" w:rsidRPr="00CC2DE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646250" w:rsidRDefault="00646250" w:rsidP="00E149D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6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4" w:type="dxa"/>
          </w:tcPr>
          <w:p w:rsidR="00646250" w:rsidRPr="00646250" w:rsidRDefault="003A7024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646250" w:rsidRPr="00646250" w:rsidRDefault="00646250" w:rsidP="006462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6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1010200001 0000 110</w:t>
            </w:r>
          </w:p>
          <w:p w:rsidR="00646250" w:rsidRPr="00646250" w:rsidRDefault="00646250" w:rsidP="00A153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46250" w:rsidRPr="003A7024" w:rsidRDefault="00646250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222 638,89</w:t>
            </w:r>
          </w:p>
          <w:p w:rsidR="00646250" w:rsidRPr="00646250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B46DB" w:rsidRDefault="00DB46DB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</w:t>
            </w: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274" w:type="dxa"/>
          </w:tcPr>
          <w:p w:rsidR="00646250" w:rsidRPr="00DB46DB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50" w:type="dxa"/>
          </w:tcPr>
          <w:p w:rsidR="00DB46DB" w:rsidRPr="00DB46DB" w:rsidRDefault="00DB46DB" w:rsidP="00DB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1010201001 0000 110</w:t>
            </w:r>
          </w:p>
          <w:p w:rsidR="00646250" w:rsidRPr="00DB46DB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DB46DB" w:rsidRPr="00DB46DB" w:rsidRDefault="00DB46DB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140 745,74</w:t>
            </w:r>
          </w:p>
          <w:p w:rsidR="00646250" w:rsidRPr="00DB46DB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B46DB" w:rsidRDefault="00DB46DB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4" w:type="dxa"/>
          </w:tcPr>
          <w:p w:rsidR="00646250" w:rsidRPr="00DB46DB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DB46DB" w:rsidRPr="00DB46DB" w:rsidRDefault="00DB46DB" w:rsidP="00DB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1010203001 0000 110</w:t>
            </w:r>
          </w:p>
          <w:p w:rsidR="00646250" w:rsidRPr="00DB46DB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DB46DB" w:rsidRPr="00DB46DB" w:rsidRDefault="00DB46DB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949,30</w:t>
            </w:r>
          </w:p>
          <w:p w:rsidR="00646250" w:rsidRPr="00DB46DB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B46DB" w:rsidRDefault="00DB46DB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4" w:type="dxa"/>
          </w:tcPr>
          <w:p w:rsidR="00646250" w:rsidRPr="00DB46DB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DB46DB" w:rsidRPr="00DB46DB" w:rsidRDefault="00DB46DB" w:rsidP="00DB46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1010221001 0000 110</w:t>
            </w:r>
          </w:p>
          <w:p w:rsidR="00646250" w:rsidRPr="00DB46DB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DB46DB" w:rsidRPr="00DB46DB" w:rsidRDefault="00DB46DB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80 943,85</w:t>
            </w:r>
          </w:p>
          <w:p w:rsidR="00646250" w:rsidRPr="00DB46DB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F94D12">
        <w:trPr>
          <w:trHeight w:val="651"/>
        </w:trPr>
        <w:tc>
          <w:tcPr>
            <w:tcW w:w="3713" w:type="dxa"/>
          </w:tcPr>
          <w:p w:rsidR="00646250" w:rsidRPr="00F94D12" w:rsidRDefault="00F94D1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74" w:type="dxa"/>
          </w:tcPr>
          <w:p w:rsidR="00646250" w:rsidRPr="00F94D1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F94D12" w:rsidRPr="00F94D12" w:rsidRDefault="00F94D12" w:rsidP="00F94D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1050000000 0000 000</w:t>
            </w:r>
          </w:p>
          <w:p w:rsidR="00646250" w:rsidRPr="00F94D1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F94D12" w:rsidRPr="00F94D12" w:rsidRDefault="00F94D1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206 408,21</w:t>
            </w:r>
          </w:p>
          <w:p w:rsidR="00646250" w:rsidRPr="00F94D1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F94D12" w:rsidRDefault="00F94D1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4" w:type="dxa"/>
          </w:tcPr>
          <w:p w:rsidR="00646250" w:rsidRPr="00F94D1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F94D12" w:rsidRPr="00F94D12" w:rsidRDefault="00F94D12" w:rsidP="00F94D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1050300001 0000 110</w:t>
            </w:r>
          </w:p>
          <w:p w:rsidR="00646250" w:rsidRPr="00F94D1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F94D12" w:rsidRPr="00F94D12" w:rsidRDefault="00F94D1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206 408,21</w:t>
            </w:r>
          </w:p>
          <w:p w:rsidR="00646250" w:rsidRPr="00F94D1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F94D12" w:rsidRDefault="00F94D1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4" w:type="dxa"/>
          </w:tcPr>
          <w:p w:rsidR="00646250" w:rsidRPr="00F94D1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F94D12" w:rsidRPr="00F94D12" w:rsidRDefault="00F94D12" w:rsidP="00F94D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1050301001 0000 110</w:t>
            </w:r>
          </w:p>
          <w:p w:rsidR="00646250" w:rsidRPr="00F94D1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F94D12" w:rsidRPr="00F94D12" w:rsidRDefault="00F94D1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206 408,21</w:t>
            </w:r>
          </w:p>
          <w:p w:rsidR="00646250" w:rsidRPr="00F94D1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E149D7">
        <w:trPr>
          <w:trHeight w:val="309"/>
        </w:trPr>
        <w:tc>
          <w:tcPr>
            <w:tcW w:w="3713" w:type="dxa"/>
          </w:tcPr>
          <w:p w:rsidR="00646250" w:rsidRPr="00F94D12" w:rsidRDefault="00F94D1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274" w:type="dxa"/>
          </w:tcPr>
          <w:p w:rsidR="00646250" w:rsidRPr="00F94D1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F94D12" w:rsidRPr="00F94D12" w:rsidRDefault="00F94D12" w:rsidP="00F94D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1060000000 0000 000</w:t>
            </w:r>
          </w:p>
          <w:p w:rsidR="00646250" w:rsidRPr="00F94D1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F94D12" w:rsidRPr="00F94D12" w:rsidRDefault="00F94D1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1 046 763,86</w:t>
            </w:r>
          </w:p>
          <w:p w:rsidR="00646250" w:rsidRPr="00F94D1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B94B7E" w:rsidRDefault="00A8242A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74" w:type="dxa"/>
          </w:tcPr>
          <w:p w:rsidR="00646250" w:rsidRPr="00B94B7E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8242A" w:rsidRPr="00B94B7E" w:rsidRDefault="00A8242A" w:rsidP="00A824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1060100000 0000 110</w:t>
            </w:r>
          </w:p>
          <w:p w:rsidR="00646250" w:rsidRPr="00B94B7E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8242A" w:rsidRPr="00B94B7E" w:rsidRDefault="00A8242A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188 697,83</w:t>
            </w:r>
          </w:p>
          <w:p w:rsidR="00646250" w:rsidRPr="00B94B7E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B94B7E" w:rsidRDefault="00A8242A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4" w:type="dxa"/>
          </w:tcPr>
          <w:p w:rsidR="00646250" w:rsidRPr="00B94B7E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8242A" w:rsidRPr="00B94B7E" w:rsidRDefault="00A8242A" w:rsidP="00A824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1060103010 0000 110</w:t>
            </w:r>
          </w:p>
          <w:p w:rsidR="00646250" w:rsidRPr="00B94B7E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8242A" w:rsidRPr="00B94B7E" w:rsidRDefault="00A8242A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188 697,83</w:t>
            </w:r>
          </w:p>
          <w:p w:rsidR="00646250" w:rsidRPr="00B94B7E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B94B7E" w:rsidRDefault="00A8242A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74" w:type="dxa"/>
          </w:tcPr>
          <w:p w:rsidR="00646250" w:rsidRPr="00B94B7E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8242A" w:rsidRPr="00B94B7E" w:rsidRDefault="00A8242A" w:rsidP="00A824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1060600000 0000 110</w:t>
            </w:r>
          </w:p>
          <w:p w:rsidR="00646250" w:rsidRPr="00B94B7E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8242A" w:rsidRPr="00B94B7E" w:rsidRDefault="00A8242A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858 066,03</w:t>
            </w:r>
          </w:p>
          <w:p w:rsidR="00646250" w:rsidRPr="00B94B7E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E149D7">
        <w:trPr>
          <w:trHeight w:val="444"/>
        </w:trPr>
        <w:tc>
          <w:tcPr>
            <w:tcW w:w="3713" w:type="dxa"/>
          </w:tcPr>
          <w:p w:rsidR="00646250" w:rsidRPr="00B94B7E" w:rsidRDefault="00A8242A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 с организаций</w:t>
            </w:r>
          </w:p>
        </w:tc>
        <w:tc>
          <w:tcPr>
            <w:tcW w:w="1274" w:type="dxa"/>
          </w:tcPr>
          <w:p w:rsidR="00646250" w:rsidRPr="00B94B7E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8242A" w:rsidRPr="00B94B7E" w:rsidRDefault="00A8242A" w:rsidP="00A824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1060603000 0000 110</w:t>
            </w:r>
          </w:p>
          <w:p w:rsidR="00646250" w:rsidRPr="00B94B7E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8242A" w:rsidRPr="00B94B7E" w:rsidRDefault="00A8242A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639 854,97</w:t>
            </w:r>
          </w:p>
          <w:p w:rsidR="00646250" w:rsidRPr="00B94B7E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AA27E2" w:rsidRDefault="00D039B8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</w:tcPr>
          <w:p w:rsidR="00646250" w:rsidRPr="00AA27E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D039B8" w:rsidRPr="00AA27E2" w:rsidRDefault="00D039B8" w:rsidP="00D039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1060603310 0000 110</w:t>
            </w:r>
          </w:p>
          <w:p w:rsidR="00646250" w:rsidRPr="00AA27E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D039B8" w:rsidRPr="00AA27E2" w:rsidRDefault="00D039B8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639 854,97</w:t>
            </w:r>
          </w:p>
          <w:p w:rsidR="00646250" w:rsidRPr="00AA27E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AA27E2" w:rsidRDefault="00A861C6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274" w:type="dxa"/>
          </w:tcPr>
          <w:p w:rsidR="00646250" w:rsidRPr="00AA27E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861C6" w:rsidRPr="00AA27E2" w:rsidRDefault="00A861C6" w:rsidP="00A861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1060604000 0000 110</w:t>
            </w:r>
          </w:p>
          <w:p w:rsidR="00646250" w:rsidRPr="00AA27E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861C6" w:rsidRPr="00AA27E2" w:rsidRDefault="00A861C6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218 211,06</w:t>
            </w:r>
          </w:p>
          <w:p w:rsidR="00646250" w:rsidRPr="00AA27E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AA27E2" w:rsidRDefault="00AA27E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</w:tcPr>
          <w:p w:rsidR="00646250" w:rsidRPr="00AA27E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0" w:type="dxa"/>
          </w:tcPr>
          <w:p w:rsidR="00AA27E2" w:rsidRPr="00AA27E2" w:rsidRDefault="00AA27E2" w:rsidP="00AA2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1060604310 0000 110</w:t>
            </w:r>
          </w:p>
          <w:p w:rsidR="00646250" w:rsidRPr="00AA27E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27E2" w:rsidRPr="00AA27E2" w:rsidRDefault="00AA27E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218 211,06</w:t>
            </w:r>
          </w:p>
          <w:p w:rsidR="00646250" w:rsidRPr="00AA27E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AA27E2" w:rsidRDefault="00AA27E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74" w:type="dxa"/>
          </w:tcPr>
          <w:p w:rsidR="00646250" w:rsidRPr="00AA27E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AA27E2" w:rsidRPr="00AA27E2" w:rsidRDefault="00AA27E2" w:rsidP="00AA2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1080000000 0000 000</w:t>
            </w:r>
          </w:p>
          <w:p w:rsidR="00646250" w:rsidRPr="00AA27E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27E2" w:rsidRPr="00AA27E2" w:rsidRDefault="00AA27E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12 600,00</w:t>
            </w:r>
          </w:p>
          <w:p w:rsidR="00646250" w:rsidRPr="00AA27E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AA27E2" w:rsidRDefault="00AA27E2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4" w:type="dxa"/>
          </w:tcPr>
          <w:p w:rsidR="00646250" w:rsidRPr="00AA27E2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AA27E2" w:rsidRPr="00AA27E2" w:rsidRDefault="00AA27E2" w:rsidP="00AA27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1080400001 0000 110</w:t>
            </w:r>
          </w:p>
          <w:p w:rsidR="00646250" w:rsidRPr="00AA27E2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27E2" w:rsidRPr="00AA27E2" w:rsidRDefault="00AA27E2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12 600,00</w:t>
            </w:r>
          </w:p>
          <w:p w:rsidR="00646250" w:rsidRPr="00AA27E2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768C9" w:rsidRDefault="0027143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4" w:type="dxa"/>
          </w:tcPr>
          <w:p w:rsidR="00646250" w:rsidRPr="00D768C9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271431" w:rsidRPr="00D768C9" w:rsidRDefault="00271431" w:rsidP="002714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1080402001 0000 110</w:t>
            </w:r>
          </w:p>
          <w:p w:rsidR="00646250" w:rsidRPr="00D768C9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271431" w:rsidRPr="00D768C9" w:rsidRDefault="0027143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12 600,00</w:t>
            </w:r>
          </w:p>
          <w:p w:rsidR="00646250" w:rsidRPr="00D768C9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768C9" w:rsidRDefault="0027143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4" w:type="dxa"/>
          </w:tcPr>
          <w:p w:rsidR="00646250" w:rsidRPr="00D768C9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271431" w:rsidRPr="00D768C9" w:rsidRDefault="00271431" w:rsidP="002714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1110000000 0000 000</w:t>
            </w:r>
          </w:p>
          <w:p w:rsidR="00646250" w:rsidRPr="00D768C9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271431" w:rsidRPr="00D768C9" w:rsidRDefault="0027143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187 472,63</w:t>
            </w:r>
          </w:p>
          <w:p w:rsidR="00646250" w:rsidRPr="00D768C9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245C68">
        <w:trPr>
          <w:trHeight w:val="445"/>
        </w:trPr>
        <w:tc>
          <w:tcPr>
            <w:tcW w:w="3713" w:type="dxa"/>
          </w:tcPr>
          <w:p w:rsidR="00646250" w:rsidRPr="00D768C9" w:rsidRDefault="005771F8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казенных)</w:t>
            </w:r>
          </w:p>
        </w:tc>
        <w:tc>
          <w:tcPr>
            <w:tcW w:w="1274" w:type="dxa"/>
          </w:tcPr>
          <w:p w:rsidR="00646250" w:rsidRPr="00D768C9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2550" w:type="dxa"/>
          </w:tcPr>
          <w:p w:rsidR="005771F8" w:rsidRPr="00D768C9" w:rsidRDefault="005771F8" w:rsidP="005771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1110500000 0000 120</w:t>
            </w:r>
          </w:p>
          <w:p w:rsidR="00646250" w:rsidRPr="00D768C9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5771F8" w:rsidRPr="00D768C9" w:rsidRDefault="005771F8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187 472,63</w:t>
            </w:r>
          </w:p>
          <w:p w:rsidR="00646250" w:rsidRPr="00D768C9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768C9" w:rsidRDefault="005771F8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4" w:type="dxa"/>
          </w:tcPr>
          <w:p w:rsidR="00646250" w:rsidRPr="00D768C9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5771F8" w:rsidRPr="00D768C9" w:rsidRDefault="005771F8" w:rsidP="005771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1110502000 0000 120</w:t>
            </w:r>
          </w:p>
          <w:p w:rsidR="00646250" w:rsidRPr="00D768C9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5771F8" w:rsidRPr="00D768C9" w:rsidRDefault="005771F8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144 549,11</w:t>
            </w:r>
          </w:p>
          <w:p w:rsidR="00646250" w:rsidRPr="00D768C9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D768C9" w:rsidRDefault="005771F8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4" w:type="dxa"/>
          </w:tcPr>
          <w:p w:rsidR="00646250" w:rsidRPr="00D768C9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5771F8" w:rsidRPr="00D768C9" w:rsidRDefault="005771F8" w:rsidP="005771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1110502510 0000 120</w:t>
            </w:r>
          </w:p>
          <w:p w:rsidR="00646250" w:rsidRPr="00D768C9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5771F8" w:rsidRPr="00D768C9" w:rsidRDefault="005771F8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144 549,11</w:t>
            </w:r>
          </w:p>
          <w:p w:rsidR="00646250" w:rsidRPr="00D768C9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AA101F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4" w:type="dxa"/>
          </w:tcPr>
          <w:p w:rsidR="00646250" w:rsidRPr="0039097C" w:rsidRDefault="003A7024" w:rsidP="00AA10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</w:t>
            </w:r>
            <w:r w:rsidR="00AA101F"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</w:tcPr>
          <w:p w:rsidR="00AA101F" w:rsidRPr="0039097C" w:rsidRDefault="00AA101F" w:rsidP="00AA10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1110507000 0000 120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101F" w:rsidRPr="0039097C" w:rsidRDefault="00AA101F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42 923,52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AA101F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4" w:type="dxa"/>
          </w:tcPr>
          <w:p w:rsidR="00646250" w:rsidRPr="0039097C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AA101F" w:rsidRPr="0039097C" w:rsidRDefault="00AA101F" w:rsidP="00AA10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1110507510 0000 120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101F" w:rsidRPr="0039097C" w:rsidRDefault="00AA101F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42 923,52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AA101F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74" w:type="dxa"/>
          </w:tcPr>
          <w:p w:rsidR="00646250" w:rsidRPr="0039097C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AA101F" w:rsidRPr="0039097C" w:rsidRDefault="00AA101F" w:rsidP="00AA10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1140000000 0000 000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AA101F" w:rsidRPr="0039097C" w:rsidRDefault="00AA101F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145 828,00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EE124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</w:tcPr>
          <w:p w:rsidR="00646250" w:rsidRPr="0039097C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EE1245" w:rsidRPr="0039097C" w:rsidRDefault="00EE1245" w:rsidP="00EE12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1140200000 0000 000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EE1245" w:rsidRPr="0039097C" w:rsidRDefault="00EE124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145 828,00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39097C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реализации имущества, находящегося в </w:t>
            </w: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4" w:type="dxa"/>
          </w:tcPr>
          <w:p w:rsidR="00646250" w:rsidRPr="0039097C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2550" w:type="dxa"/>
          </w:tcPr>
          <w:p w:rsidR="0039097C" w:rsidRPr="0039097C" w:rsidRDefault="0039097C" w:rsidP="003909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1140205010 0000 410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39097C" w:rsidRPr="0039097C" w:rsidRDefault="0039097C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145 828,00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39097C" w:rsidRDefault="0039097C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4" w:type="dxa"/>
          </w:tcPr>
          <w:p w:rsidR="00646250" w:rsidRPr="0039097C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39097C" w:rsidRPr="0039097C" w:rsidRDefault="0039097C" w:rsidP="003909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1140205310 0000 410</w:t>
            </w:r>
          </w:p>
          <w:p w:rsidR="00646250" w:rsidRPr="0039097C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39097C" w:rsidRPr="0039097C" w:rsidRDefault="0039097C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0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145 828,00</w:t>
            </w:r>
          </w:p>
          <w:p w:rsidR="00646250" w:rsidRPr="0039097C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BD7F8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BD7F81" w:rsidRPr="00444806" w:rsidRDefault="00BD7F81" w:rsidP="00BD7F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1160000000 0000 000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BD7F81" w:rsidRPr="00444806" w:rsidRDefault="00BD7F8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45 111,15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BD7F8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BD7F81" w:rsidRPr="00444806" w:rsidRDefault="00BD7F81" w:rsidP="00BD7F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1161800002 0000 140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BD7F81" w:rsidRPr="00444806" w:rsidRDefault="00BD7F8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45 111,15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BD7F8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BD7F81" w:rsidRPr="00444806" w:rsidRDefault="00BD7F81" w:rsidP="00BD7F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2000000000 0000 000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BD7F81" w:rsidRPr="00444806" w:rsidRDefault="00BD7F8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12 612 097,94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BD7F8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BD7F81" w:rsidRPr="00444806" w:rsidRDefault="00BD7F81" w:rsidP="00BD7F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2020000000 0000 000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BD7F81" w:rsidRPr="00444806" w:rsidRDefault="00BD7F8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12 559 707,20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BD7F8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BD7F81" w:rsidRPr="00444806" w:rsidRDefault="00BD7F81" w:rsidP="00BD7F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2021000000 0000 150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BD7F81" w:rsidRPr="00444806" w:rsidRDefault="00BD7F8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5729E6">
        <w:trPr>
          <w:trHeight w:val="444"/>
        </w:trPr>
        <w:tc>
          <w:tcPr>
            <w:tcW w:w="3713" w:type="dxa"/>
          </w:tcPr>
          <w:p w:rsidR="00646250" w:rsidRPr="00444806" w:rsidRDefault="0003576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Дотации на выравнивание бюджетной обеспеченности из </w:t>
            </w: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бюджетов муниципальных районов, городских округов с внутригородским делением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2550" w:type="dxa"/>
          </w:tcPr>
          <w:p w:rsidR="00035761" w:rsidRPr="00444806" w:rsidRDefault="00035761" w:rsidP="00035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2021600100 0000 150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035761" w:rsidRPr="00444806" w:rsidRDefault="0003576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03576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035761" w:rsidRPr="00444806" w:rsidRDefault="00035761" w:rsidP="00035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2021600110 0000 150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035761" w:rsidRPr="00444806" w:rsidRDefault="0003576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10 472 900,00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444806" w:rsidRDefault="0003576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035761" w:rsidRPr="00444806" w:rsidRDefault="00035761" w:rsidP="00035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2022000000 0000 150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035761" w:rsidRPr="00444806" w:rsidRDefault="0003576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E149D7">
        <w:trPr>
          <w:trHeight w:val="468"/>
        </w:trPr>
        <w:tc>
          <w:tcPr>
            <w:tcW w:w="3713" w:type="dxa"/>
          </w:tcPr>
          <w:p w:rsidR="00646250" w:rsidRPr="00444806" w:rsidRDefault="00035761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274" w:type="dxa"/>
          </w:tcPr>
          <w:p w:rsidR="00646250" w:rsidRPr="00444806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035761" w:rsidRPr="00444806" w:rsidRDefault="00035761" w:rsidP="00035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2022999900 0000 150</w:t>
            </w:r>
          </w:p>
          <w:p w:rsidR="00646250" w:rsidRPr="00444806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035761" w:rsidRPr="00444806" w:rsidRDefault="00035761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  <w:p w:rsidR="00646250" w:rsidRPr="00444806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2022999910 0000 150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410 800,00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2023000000 0000 150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239 107,20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2023002400 0000 150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2023002410 0000 150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2023511800 0000 150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238 407,20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2023511810 0000 150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238 407,20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2024000000 0000 150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1 436 900,00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2024999900 0000 150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1 436 900,00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2024999910 0000 150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605055" w:rsidRPr="009230B5" w:rsidRDefault="00605055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1 436 900,00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605055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БЮДЖЕТОВ БЮДЖЕТНОЙ СИСТЕМЫ РОССИЙСКОЙ ФЕДЕРАЦИИ </w:t>
            </w: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2550" w:type="dxa"/>
          </w:tcPr>
          <w:p w:rsidR="00605055" w:rsidRPr="009230B5" w:rsidRDefault="00605055" w:rsidP="006050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2180000000 0000 000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9738C0" w:rsidRPr="009230B5" w:rsidRDefault="009738C0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52 390,74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9230B5" w:rsidRDefault="009738C0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4" w:type="dxa"/>
          </w:tcPr>
          <w:p w:rsidR="00646250" w:rsidRPr="009230B5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9738C0" w:rsidRPr="009230B5" w:rsidRDefault="009738C0" w:rsidP="00973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2180000000 0000 150</w:t>
            </w:r>
          </w:p>
          <w:p w:rsidR="00646250" w:rsidRPr="009230B5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9738C0" w:rsidRPr="009230B5" w:rsidRDefault="009738C0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52 390,74</w:t>
            </w:r>
          </w:p>
          <w:p w:rsidR="00646250" w:rsidRPr="009230B5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C76431" w:rsidRDefault="009738C0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4" w:type="dxa"/>
          </w:tcPr>
          <w:p w:rsidR="00646250" w:rsidRPr="00C76431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9738C0" w:rsidRPr="00C76431" w:rsidRDefault="009738C0" w:rsidP="00973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2180000010 0000 150</w:t>
            </w:r>
          </w:p>
          <w:p w:rsidR="00646250" w:rsidRPr="00C76431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9738C0" w:rsidRPr="00C76431" w:rsidRDefault="009738C0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52 390,74</w:t>
            </w:r>
          </w:p>
          <w:p w:rsidR="00646250" w:rsidRPr="00C76431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6250" w:rsidRPr="00CC2DE5" w:rsidTr="00A15348">
        <w:trPr>
          <w:trHeight w:val="609"/>
        </w:trPr>
        <w:tc>
          <w:tcPr>
            <w:tcW w:w="3713" w:type="dxa"/>
          </w:tcPr>
          <w:p w:rsidR="00646250" w:rsidRPr="00C76431" w:rsidRDefault="009738C0" w:rsidP="00E149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4" w:type="dxa"/>
          </w:tcPr>
          <w:p w:rsidR="00646250" w:rsidRPr="00C76431" w:rsidRDefault="003A7024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50" w:type="dxa"/>
          </w:tcPr>
          <w:p w:rsidR="009738C0" w:rsidRPr="00C76431" w:rsidRDefault="009738C0" w:rsidP="00973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2186001010 0000 150</w:t>
            </w:r>
          </w:p>
          <w:p w:rsidR="00646250" w:rsidRPr="00C76431" w:rsidRDefault="00646250" w:rsidP="0064625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</w:tcPr>
          <w:p w:rsidR="009738C0" w:rsidRPr="00C76431" w:rsidRDefault="009738C0" w:rsidP="00E149D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52 390,74</w:t>
            </w:r>
          </w:p>
          <w:p w:rsidR="00646250" w:rsidRPr="00C76431" w:rsidRDefault="00646250" w:rsidP="00E149D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8353F" w:rsidRDefault="0018353F" w:rsidP="0004725B">
      <w:pPr>
        <w:spacing w:after="0"/>
        <w:rPr>
          <w:color w:val="FF0000"/>
        </w:rPr>
      </w:pPr>
    </w:p>
    <w:p w:rsidR="0004725B" w:rsidRPr="004A21AC" w:rsidRDefault="0004725B" w:rsidP="0004725B">
      <w:pPr>
        <w:spacing w:after="0"/>
        <w:rPr>
          <w:color w:val="FF0000"/>
        </w:rPr>
      </w:pPr>
    </w:p>
    <w:p w:rsidR="0004725B" w:rsidRDefault="0004725B" w:rsidP="00047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>И.о. н</w:t>
      </w:r>
      <w:r w:rsidR="007A12DE" w:rsidRPr="0018353F">
        <w:rPr>
          <w:rFonts w:ascii="Times New Roman" w:hAnsi="Times New Roman" w:cs="Times New Roman"/>
          <w:sz w:val="24"/>
          <w:szCs w:val="24"/>
        </w:rPr>
        <w:t>ачальник</w:t>
      </w:r>
      <w:r w:rsidRPr="0018353F">
        <w:rPr>
          <w:rFonts w:ascii="Times New Roman" w:hAnsi="Times New Roman" w:cs="Times New Roman"/>
          <w:sz w:val="24"/>
          <w:szCs w:val="24"/>
        </w:rPr>
        <w:t>а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4471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О.В. Фокина</w:t>
      </w:r>
    </w:p>
    <w:p w:rsidR="004A21AC" w:rsidRPr="0018353F" w:rsidRDefault="004A21AC" w:rsidP="00144710">
      <w:pPr>
        <w:jc w:val="both"/>
        <w:rPr>
          <w:color w:val="FF0000"/>
          <w:sz w:val="24"/>
          <w:szCs w:val="24"/>
        </w:rPr>
      </w:pPr>
    </w:p>
    <w:sectPr w:rsidR="004A21AC" w:rsidRPr="0018353F" w:rsidSect="0096776D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2B6" w:rsidRDefault="00CA32B6" w:rsidP="00212078">
      <w:pPr>
        <w:spacing w:after="0" w:line="240" w:lineRule="auto"/>
      </w:pPr>
      <w:r>
        <w:separator/>
      </w:r>
    </w:p>
  </w:endnote>
  <w:endnote w:type="continuationSeparator" w:id="0">
    <w:p w:rsidR="00CA32B6" w:rsidRDefault="00CA32B6" w:rsidP="0021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2B6" w:rsidRDefault="00CA32B6" w:rsidP="00212078">
      <w:pPr>
        <w:spacing w:after="0" w:line="240" w:lineRule="auto"/>
      </w:pPr>
      <w:r>
        <w:separator/>
      </w:r>
    </w:p>
  </w:footnote>
  <w:footnote w:type="continuationSeparator" w:id="0">
    <w:p w:rsidR="00CA32B6" w:rsidRDefault="00CA32B6" w:rsidP="0021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9369676"/>
      <w:docPartObj>
        <w:docPartGallery w:val="Page Numbers (Top of Page)"/>
        <w:docPartUnique/>
      </w:docPartObj>
    </w:sdtPr>
    <w:sdtEndPr/>
    <w:sdtContent>
      <w:p w:rsidR="00FE3776" w:rsidRDefault="00FE37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BD7">
          <w:rPr>
            <w:noProof/>
          </w:rPr>
          <w:t>1</w:t>
        </w:r>
        <w:r>
          <w:fldChar w:fldCharType="end"/>
        </w:r>
      </w:p>
    </w:sdtContent>
  </w:sdt>
  <w:p w:rsidR="00FE3776" w:rsidRDefault="00FE37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2A5"/>
    <w:rsid w:val="00035761"/>
    <w:rsid w:val="00044167"/>
    <w:rsid w:val="0004725B"/>
    <w:rsid w:val="00063032"/>
    <w:rsid w:val="000863AE"/>
    <w:rsid w:val="000A2D14"/>
    <w:rsid w:val="000C082A"/>
    <w:rsid w:val="000C5176"/>
    <w:rsid w:val="000F4C72"/>
    <w:rsid w:val="00141091"/>
    <w:rsid w:val="0014333A"/>
    <w:rsid w:val="00144710"/>
    <w:rsid w:val="00153CB4"/>
    <w:rsid w:val="00161BEE"/>
    <w:rsid w:val="00165F82"/>
    <w:rsid w:val="0018353F"/>
    <w:rsid w:val="001905C5"/>
    <w:rsid w:val="00190891"/>
    <w:rsid w:val="001B551F"/>
    <w:rsid w:val="001D7363"/>
    <w:rsid w:val="001E21F9"/>
    <w:rsid w:val="00212078"/>
    <w:rsid w:val="00216FDE"/>
    <w:rsid w:val="00232781"/>
    <w:rsid w:val="002339EB"/>
    <w:rsid w:val="0023663C"/>
    <w:rsid w:val="0024034B"/>
    <w:rsid w:val="00243DD0"/>
    <w:rsid w:val="00244AE6"/>
    <w:rsid w:val="00245C68"/>
    <w:rsid w:val="00264C51"/>
    <w:rsid w:val="002668CC"/>
    <w:rsid w:val="00271431"/>
    <w:rsid w:val="00286181"/>
    <w:rsid w:val="002943A1"/>
    <w:rsid w:val="002B58AF"/>
    <w:rsid w:val="002C2190"/>
    <w:rsid w:val="002C5FD3"/>
    <w:rsid w:val="002F5A42"/>
    <w:rsid w:val="0030475C"/>
    <w:rsid w:val="00312BD7"/>
    <w:rsid w:val="00315B3E"/>
    <w:rsid w:val="00332B75"/>
    <w:rsid w:val="00350DB5"/>
    <w:rsid w:val="00361616"/>
    <w:rsid w:val="00365721"/>
    <w:rsid w:val="00372C2B"/>
    <w:rsid w:val="0039097C"/>
    <w:rsid w:val="003910B2"/>
    <w:rsid w:val="003A7024"/>
    <w:rsid w:val="003A77E3"/>
    <w:rsid w:val="003C1EE6"/>
    <w:rsid w:val="003C3563"/>
    <w:rsid w:val="003D4D9E"/>
    <w:rsid w:val="003E172E"/>
    <w:rsid w:val="003F7950"/>
    <w:rsid w:val="004008E6"/>
    <w:rsid w:val="004013CF"/>
    <w:rsid w:val="00411054"/>
    <w:rsid w:val="00416A0C"/>
    <w:rsid w:val="00421D52"/>
    <w:rsid w:val="004246E8"/>
    <w:rsid w:val="00436D45"/>
    <w:rsid w:val="004379BF"/>
    <w:rsid w:val="00437FE6"/>
    <w:rsid w:val="00444806"/>
    <w:rsid w:val="004478D1"/>
    <w:rsid w:val="00463FF6"/>
    <w:rsid w:val="00473E6B"/>
    <w:rsid w:val="004832A5"/>
    <w:rsid w:val="004A12AB"/>
    <w:rsid w:val="004A21AC"/>
    <w:rsid w:val="004B5E65"/>
    <w:rsid w:val="004C49D6"/>
    <w:rsid w:val="004D01D4"/>
    <w:rsid w:val="004E4A12"/>
    <w:rsid w:val="004F1307"/>
    <w:rsid w:val="00535D30"/>
    <w:rsid w:val="00562567"/>
    <w:rsid w:val="005630FE"/>
    <w:rsid w:val="00563FEE"/>
    <w:rsid w:val="00570824"/>
    <w:rsid w:val="005729E6"/>
    <w:rsid w:val="005771F8"/>
    <w:rsid w:val="00587774"/>
    <w:rsid w:val="005A6D77"/>
    <w:rsid w:val="005A7B35"/>
    <w:rsid w:val="005C6851"/>
    <w:rsid w:val="005E3F7F"/>
    <w:rsid w:val="005E4B16"/>
    <w:rsid w:val="005F1F72"/>
    <w:rsid w:val="005F1FBF"/>
    <w:rsid w:val="00604EC6"/>
    <w:rsid w:val="00605055"/>
    <w:rsid w:val="00613EE2"/>
    <w:rsid w:val="006219EC"/>
    <w:rsid w:val="00643AE5"/>
    <w:rsid w:val="00646250"/>
    <w:rsid w:val="006543A5"/>
    <w:rsid w:val="00656422"/>
    <w:rsid w:val="00657D25"/>
    <w:rsid w:val="0068487D"/>
    <w:rsid w:val="006914A0"/>
    <w:rsid w:val="006924BA"/>
    <w:rsid w:val="006A1811"/>
    <w:rsid w:val="006A47A6"/>
    <w:rsid w:val="006B5989"/>
    <w:rsid w:val="006B6B01"/>
    <w:rsid w:val="006C5112"/>
    <w:rsid w:val="006C58BC"/>
    <w:rsid w:val="006F4C07"/>
    <w:rsid w:val="006F5EAD"/>
    <w:rsid w:val="00710A52"/>
    <w:rsid w:val="00730CA1"/>
    <w:rsid w:val="007324CB"/>
    <w:rsid w:val="0073518B"/>
    <w:rsid w:val="0078578C"/>
    <w:rsid w:val="007A12DE"/>
    <w:rsid w:val="007A20A6"/>
    <w:rsid w:val="007B41F5"/>
    <w:rsid w:val="007B6BD2"/>
    <w:rsid w:val="007C7DC8"/>
    <w:rsid w:val="007D5DDF"/>
    <w:rsid w:val="007E15DD"/>
    <w:rsid w:val="007E50E5"/>
    <w:rsid w:val="007F02E7"/>
    <w:rsid w:val="007F1F3F"/>
    <w:rsid w:val="007F4F7D"/>
    <w:rsid w:val="00800764"/>
    <w:rsid w:val="0082199B"/>
    <w:rsid w:val="00823AB6"/>
    <w:rsid w:val="00832E56"/>
    <w:rsid w:val="00877F11"/>
    <w:rsid w:val="008B3520"/>
    <w:rsid w:val="008C13AE"/>
    <w:rsid w:val="008C3ABC"/>
    <w:rsid w:val="00906B74"/>
    <w:rsid w:val="00907A06"/>
    <w:rsid w:val="0091610D"/>
    <w:rsid w:val="009230B5"/>
    <w:rsid w:val="00943911"/>
    <w:rsid w:val="0095591C"/>
    <w:rsid w:val="009614B4"/>
    <w:rsid w:val="0096776D"/>
    <w:rsid w:val="009738C0"/>
    <w:rsid w:val="00985873"/>
    <w:rsid w:val="00993FA8"/>
    <w:rsid w:val="009A786F"/>
    <w:rsid w:val="009D1000"/>
    <w:rsid w:val="009E1C37"/>
    <w:rsid w:val="009F109B"/>
    <w:rsid w:val="009F64B1"/>
    <w:rsid w:val="00A01902"/>
    <w:rsid w:val="00A10DF8"/>
    <w:rsid w:val="00A61943"/>
    <w:rsid w:val="00A6238D"/>
    <w:rsid w:val="00A8242A"/>
    <w:rsid w:val="00A83FB8"/>
    <w:rsid w:val="00A861C6"/>
    <w:rsid w:val="00A91A48"/>
    <w:rsid w:val="00AA101F"/>
    <w:rsid w:val="00AA27E2"/>
    <w:rsid w:val="00AA2ABC"/>
    <w:rsid w:val="00AA5AE3"/>
    <w:rsid w:val="00AB15DA"/>
    <w:rsid w:val="00B00C24"/>
    <w:rsid w:val="00B06A57"/>
    <w:rsid w:val="00B551A4"/>
    <w:rsid w:val="00B5573A"/>
    <w:rsid w:val="00B57F2C"/>
    <w:rsid w:val="00B61902"/>
    <w:rsid w:val="00B61905"/>
    <w:rsid w:val="00B6442A"/>
    <w:rsid w:val="00B76290"/>
    <w:rsid w:val="00B76871"/>
    <w:rsid w:val="00B82BE6"/>
    <w:rsid w:val="00B84577"/>
    <w:rsid w:val="00B94B7E"/>
    <w:rsid w:val="00BA6578"/>
    <w:rsid w:val="00BB09C3"/>
    <w:rsid w:val="00BC2B90"/>
    <w:rsid w:val="00BC43D0"/>
    <w:rsid w:val="00BD7F81"/>
    <w:rsid w:val="00BE3322"/>
    <w:rsid w:val="00BF1B70"/>
    <w:rsid w:val="00BF59FC"/>
    <w:rsid w:val="00BF7BFD"/>
    <w:rsid w:val="00C304FB"/>
    <w:rsid w:val="00C42551"/>
    <w:rsid w:val="00C464DD"/>
    <w:rsid w:val="00C76431"/>
    <w:rsid w:val="00C85E00"/>
    <w:rsid w:val="00C93D86"/>
    <w:rsid w:val="00CA32B6"/>
    <w:rsid w:val="00CF2643"/>
    <w:rsid w:val="00D039B8"/>
    <w:rsid w:val="00D14B43"/>
    <w:rsid w:val="00D438C8"/>
    <w:rsid w:val="00D46D2D"/>
    <w:rsid w:val="00D52D05"/>
    <w:rsid w:val="00D54EEA"/>
    <w:rsid w:val="00D61F6A"/>
    <w:rsid w:val="00D768C9"/>
    <w:rsid w:val="00D87812"/>
    <w:rsid w:val="00DA2118"/>
    <w:rsid w:val="00DB46DB"/>
    <w:rsid w:val="00DC647D"/>
    <w:rsid w:val="00DD3639"/>
    <w:rsid w:val="00DD49FC"/>
    <w:rsid w:val="00E005A5"/>
    <w:rsid w:val="00E149D7"/>
    <w:rsid w:val="00E31899"/>
    <w:rsid w:val="00E431DB"/>
    <w:rsid w:val="00E61C05"/>
    <w:rsid w:val="00E92DFE"/>
    <w:rsid w:val="00E97BFD"/>
    <w:rsid w:val="00EA38FF"/>
    <w:rsid w:val="00EB205F"/>
    <w:rsid w:val="00ED46E2"/>
    <w:rsid w:val="00EE1245"/>
    <w:rsid w:val="00EE2FAC"/>
    <w:rsid w:val="00EF20CB"/>
    <w:rsid w:val="00EF2A3E"/>
    <w:rsid w:val="00F15C99"/>
    <w:rsid w:val="00F164BE"/>
    <w:rsid w:val="00F22623"/>
    <w:rsid w:val="00F3576E"/>
    <w:rsid w:val="00F40125"/>
    <w:rsid w:val="00F40D97"/>
    <w:rsid w:val="00F4500C"/>
    <w:rsid w:val="00F4771F"/>
    <w:rsid w:val="00F5440D"/>
    <w:rsid w:val="00F60490"/>
    <w:rsid w:val="00F62B91"/>
    <w:rsid w:val="00F67CC4"/>
    <w:rsid w:val="00F71E48"/>
    <w:rsid w:val="00F90EBC"/>
    <w:rsid w:val="00F9187B"/>
    <w:rsid w:val="00F94D12"/>
    <w:rsid w:val="00F95EE5"/>
    <w:rsid w:val="00FA417B"/>
    <w:rsid w:val="00FD1F45"/>
    <w:rsid w:val="00FE3776"/>
    <w:rsid w:val="00FE66D3"/>
    <w:rsid w:val="00FF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9046D-B0DE-4245-8A3D-2A31D878B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078"/>
  </w:style>
  <w:style w:type="paragraph" w:styleId="a5">
    <w:name w:val="footer"/>
    <w:basedOn w:val="a"/>
    <w:link w:val="a6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078"/>
  </w:style>
  <w:style w:type="paragraph" w:styleId="a7">
    <w:name w:val="Balloon Text"/>
    <w:basedOn w:val="a"/>
    <w:link w:val="a8"/>
    <w:uiPriority w:val="99"/>
    <w:semiHidden/>
    <w:unhideWhenUsed/>
    <w:rsid w:val="000C5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517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5C6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D52F5-D84A-4CF9-9CA7-686EECD0E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1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Kuldoschina</dc:creator>
  <cp:keywords/>
  <dc:description/>
  <cp:lastModifiedBy>Финуправление</cp:lastModifiedBy>
  <cp:revision>163</cp:revision>
  <cp:lastPrinted>2026-04-29T09:11:00Z</cp:lastPrinted>
  <dcterms:created xsi:type="dcterms:W3CDTF">2021-03-16T05:51:00Z</dcterms:created>
  <dcterms:modified xsi:type="dcterms:W3CDTF">2026-04-29T09:11:00Z</dcterms:modified>
</cp:coreProperties>
</file>